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7E4D54">
        <w:rPr>
          <w:b/>
        </w:rPr>
        <w:t>Mid-Term Internship Evaluation</w:t>
      </w:r>
      <w:r w:rsidR="000A6FDB" w:rsidRPr="000A6FDB">
        <w:rPr>
          <w:b/>
        </w:rPr>
        <w:t xml:space="preserve"> by </w:t>
      </w:r>
      <w:r w:rsidR="00FB2379">
        <w:rPr>
          <w:b/>
        </w:rPr>
        <w:t>Site</w:t>
      </w:r>
      <w:bookmarkStart w:id="0" w:name="_GoBack"/>
      <w:bookmarkEnd w:id="0"/>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7116DA"/>
    <w:rsid w:val="007E4D54"/>
    <w:rsid w:val="00983B59"/>
    <w:rsid w:val="009C6588"/>
    <w:rsid w:val="00B70267"/>
    <w:rsid w:val="00F22B15"/>
    <w:rsid w:val="00FB2379"/>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2013-09-27T19:24:00Z</dcterms:created>
  <dcterms:modified xsi:type="dcterms:W3CDTF">2013-09-27T19:24:00Z</dcterms:modified>
</cp:coreProperties>
</file>